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1B0B" w14:textId="77777777" w:rsidR="00CF7243" w:rsidRDefault="00B05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C.A. DIRIGENTE SCOLASTICO</w:t>
      </w:r>
    </w:p>
    <w:p w14:paraId="0548B5AA" w14:textId="003D1D92" w:rsidR="00CF7243" w:rsidRDefault="00CF7243" w:rsidP="00CF7243">
      <w:pPr>
        <w:jc w:val="right"/>
      </w:pPr>
      <w:r>
        <w:t>ITI MONACO</w:t>
      </w:r>
    </w:p>
    <w:p w14:paraId="7DE29581" w14:textId="063428B1" w:rsidR="00CF7243" w:rsidRDefault="00CF7243" w:rsidP="00CF7243">
      <w:pPr>
        <w:jc w:val="right"/>
      </w:pPr>
      <w:r>
        <w:t>COSENZA</w:t>
      </w:r>
    </w:p>
    <w:p w14:paraId="42129F87" w14:textId="77777777" w:rsidR="00B0528B" w:rsidRDefault="00B0528B"/>
    <w:p w14:paraId="5F7EC7EC" w14:textId="26ED4158" w:rsidR="00B0528B" w:rsidRDefault="00B0528B">
      <w:r>
        <w:t>Il/la sottoscritto/a ___________________________________</w:t>
      </w:r>
      <w:r w:rsidR="00CF7243">
        <w:t>_______________________________</w:t>
      </w:r>
    </w:p>
    <w:p w14:paraId="1DC88652" w14:textId="77777777" w:rsidR="00B0528B" w:rsidRDefault="00B0528B">
      <w:r>
        <w:t xml:space="preserve">concede la propria disponibilità a svolgere ore di attività alternativa all’insegnamento della religione cattolica </w:t>
      </w:r>
      <w:proofErr w:type="spellStart"/>
      <w:r>
        <w:t>a.s.</w:t>
      </w:r>
      <w:proofErr w:type="spellEnd"/>
      <w:r>
        <w:t xml:space="preserve"> 2023-2024 con le seguenti modalità</w:t>
      </w:r>
    </w:p>
    <w:p w14:paraId="30D5CC9C" w14:textId="77777777" w:rsidR="00B0528B" w:rsidRDefault="00B0528B" w:rsidP="005E72F4">
      <w:pPr>
        <w:ind w:firstLine="284"/>
      </w:pPr>
      <w:proofErr w:type="gramStart"/>
      <w:r>
        <w:rPr>
          <w:rFonts w:ascii="Cambria Math" w:hAnsi="Cambria Math"/>
        </w:rPr>
        <w:t>⃞</w:t>
      </w:r>
      <w:r>
        <w:t xml:space="preserve">  banca</w:t>
      </w:r>
      <w:proofErr w:type="gramEnd"/>
      <w:r>
        <w:t xml:space="preserve"> ore</w:t>
      </w:r>
    </w:p>
    <w:p w14:paraId="151747D4" w14:textId="77777777" w:rsidR="00B0528B" w:rsidRDefault="00B0528B" w:rsidP="005E72F4">
      <w:pPr>
        <w:ind w:firstLine="284"/>
        <w:rPr>
          <w:rFonts w:ascii="Cambria Math" w:hAnsi="Cambria Math"/>
        </w:rPr>
      </w:pPr>
      <w:r>
        <w:rPr>
          <w:rFonts w:ascii="Cambria Math" w:hAnsi="Cambria Math"/>
        </w:rPr>
        <w:t>⃞ ore in eccedenza</w:t>
      </w:r>
    </w:p>
    <w:p w14:paraId="392B4A9C" w14:textId="77777777" w:rsidR="00B0528B" w:rsidRDefault="00B0528B">
      <w:pPr>
        <w:rPr>
          <w:rFonts w:ascii="Cambria Math" w:hAnsi="Cambria Math"/>
        </w:rPr>
      </w:pPr>
    </w:p>
    <w:p w14:paraId="4CDA1E29" w14:textId="77777777" w:rsidR="00B0528B" w:rsidRDefault="00B0528B">
      <w:pPr>
        <w:rPr>
          <w:rFonts w:ascii="Cambria Math" w:hAnsi="Cambria Math"/>
        </w:rPr>
      </w:pPr>
      <w:r>
        <w:rPr>
          <w:rFonts w:ascii="Cambria Math" w:hAnsi="Cambria Math"/>
        </w:rPr>
        <w:t>Per le seguenti ore (mettere una crocetta nell’orario del giorno desiderato evidenziato in giallo)</w:t>
      </w:r>
    </w:p>
    <w:p w14:paraId="66C3DC6A" w14:textId="77777777" w:rsidR="00B0528B" w:rsidRDefault="00B0528B">
      <w:r w:rsidRPr="00B0528B">
        <w:rPr>
          <w:noProof/>
        </w:rPr>
        <w:drawing>
          <wp:inline distT="0" distB="0" distL="0" distR="0" wp14:anchorId="4B90CCC4" wp14:editId="0D0C653B">
            <wp:extent cx="5795645" cy="13573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60" cy="136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C054" w14:textId="77777777" w:rsidR="00B0528B" w:rsidRDefault="00B0528B"/>
    <w:p w14:paraId="293E069F" w14:textId="7D26D204" w:rsidR="00B0528B" w:rsidRDefault="000560D8">
      <w:r>
        <w:t>Cosenza, lì____________</w:t>
      </w:r>
      <w:r w:rsidR="00CF7243">
        <w:tab/>
      </w:r>
      <w:r w:rsidR="00CF7243">
        <w:tab/>
      </w:r>
      <w:r w:rsidR="00CF7243">
        <w:tab/>
      </w:r>
      <w:r w:rsidR="00CF7243">
        <w:tab/>
      </w:r>
      <w:r w:rsidR="00CF7243">
        <w:tab/>
      </w:r>
      <w:r w:rsidR="00CF7243">
        <w:tab/>
      </w:r>
      <w:r w:rsidR="00CF7243">
        <w:tab/>
        <w:t>Firma</w:t>
      </w:r>
    </w:p>
    <w:p w14:paraId="102320D5" w14:textId="2AB1697F" w:rsidR="00CF7243" w:rsidRDefault="00CF72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CF7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8B"/>
    <w:rsid w:val="000560D8"/>
    <w:rsid w:val="003165CC"/>
    <w:rsid w:val="004B72E7"/>
    <w:rsid w:val="005E72F4"/>
    <w:rsid w:val="00B0528B"/>
    <w:rsid w:val="00C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C9E4"/>
  <w15:chartTrackingRefBased/>
  <w15:docId w15:val="{B482EA84-7988-46D3-AE4D-92A43E15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Donatella</cp:lastModifiedBy>
  <cp:revision>2</cp:revision>
  <dcterms:created xsi:type="dcterms:W3CDTF">2023-10-31T12:12:00Z</dcterms:created>
  <dcterms:modified xsi:type="dcterms:W3CDTF">2023-10-31T12:12:00Z</dcterms:modified>
</cp:coreProperties>
</file>